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DF9" w:rsidRPr="00DE7F36" w:rsidRDefault="00DF7DF9" w:rsidP="00DF7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F36">
        <w:rPr>
          <w:rFonts w:ascii="Times New Roman" w:hAnsi="Times New Roman" w:cs="Times New Roman"/>
          <w:b/>
          <w:sz w:val="28"/>
          <w:szCs w:val="28"/>
        </w:rPr>
        <w:t>Всероссийская олимпиа</w:t>
      </w:r>
      <w:r w:rsidR="002A02F4">
        <w:rPr>
          <w:rFonts w:ascii="Times New Roman" w:hAnsi="Times New Roman" w:cs="Times New Roman"/>
          <w:b/>
          <w:sz w:val="28"/>
          <w:szCs w:val="28"/>
        </w:rPr>
        <w:t>да школьников по литературе 20</w:t>
      </w:r>
      <w:r w:rsidR="002A02F4" w:rsidRPr="003D0F07">
        <w:rPr>
          <w:rFonts w:ascii="Times New Roman" w:hAnsi="Times New Roman" w:cs="Times New Roman"/>
          <w:b/>
          <w:sz w:val="28"/>
          <w:szCs w:val="28"/>
        </w:rPr>
        <w:t>21</w:t>
      </w:r>
      <w:r w:rsidR="002A02F4">
        <w:rPr>
          <w:rFonts w:ascii="Times New Roman" w:hAnsi="Times New Roman" w:cs="Times New Roman"/>
          <w:b/>
          <w:sz w:val="28"/>
          <w:szCs w:val="28"/>
        </w:rPr>
        <w:t>–202</w:t>
      </w:r>
      <w:r w:rsidR="002A02F4" w:rsidRPr="003D0F07">
        <w:rPr>
          <w:rFonts w:ascii="Times New Roman" w:hAnsi="Times New Roman" w:cs="Times New Roman"/>
          <w:b/>
          <w:sz w:val="28"/>
          <w:szCs w:val="28"/>
        </w:rPr>
        <w:t>2</w:t>
      </w:r>
      <w:r w:rsidRPr="00DE7F3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E7F36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Pr="00DE7F36">
        <w:rPr>
          <w:rFonts w:ascii="Times New Roman" w:hAnsi="Times New Roman" w:cs="Times New Roman"/>
          <w:b/>
          <w:sz w:val="28"/>
          <w:szCs w:val="28"/>
        </w:rPr>
        <w:t>. г.</w:t>
      </w:r>
    </w:p>
    <w:p w:rsidR="00DF7DF9" w:rsidRPr="00DE7F36" w:rsidRDefault="00DF7DF9" w:rsidP="00DF7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F36">
        <w:rPr>
          <w:rFonts w:ascii="Times New Roman" w:hAnsi="Times New Roman" w:cs="Times New Roman"/>
          <w:b/>
          <w:sz w:val="28"/>
          <w:szCs w:val="28"/>
        </w:rPr>
        <w:t>Школьный этап. 7-8 класс</w:t>
      </w:r>
    </w:p>
    <w:p w:rsidR="005D203C" w:rsidRPr="00DE7F36" w:rsidRDefault="006937C6" w:rsidP="005D203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90 МИНУТ</w:t>
      </w:r>
    </w:p>
    <w:p w:rsidR="00DF7DF9" w:rsidRDefault="00DF7DF9" w:rsidP="005D20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№1</w:t>
      </w:r>
    </w:p>
    <w:p w:rsidR="00871435" w:rsidRPr="00DE7F36" w:rsidRDefault="00871435" w:rsidP="005D20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06D7C" w:rsidRDefault="003403B7" w:rsidP="003403B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1950C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Перед Вами фрагмент художественного произведения, содержащий описание</w:t>
      </w:r>
      <w:r w:rsidR="003D0F07" w:rsidRPr="003D0F0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1950C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некоего места. Представьте себе</w:t>
      </w:r>
      <w:r w:rsidR="003D0F07" w:rsidRPr="0049678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1950C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людей, населяющих хату. Напишите очерк обобитателях этого места. Опирайтесь на художественные детали в предложенном фрагменте. Дайте героям имена, опишите их внешность и характер.Пишите грамотно, связно, свободно. Подражать стилю автора не обязательно.</w:t>
      </w:r>
    </w:p>
    <w:p w:rsidR="00871435" w:rsidRPr="001950C1" w:rsidRDefault="00871435" w:rsidP="003403B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3403B7" w:rsidRPr="00DE7F36" w:rsidRDefault="003403B7" w:rsidP="00871435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Наконец я перебрался через это болото, взобрался на маленький пригорок</w:t>
      </w:r>
    </w:p>
    <w:p w:rsidR="003403B7" w:rsidRPr="00DE7F36" w:rsidRDefault="003403B7" w:rsidP="00871435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 теперь мог хорошо рассмотреть хату. Это даже была не хата, а именно</w:t>
      </w:r>
    </w:p>
    <w:p w:rsidR="003403B7" w:rsidRPr="00DE7F36" w:rsidRDefault="003403B7" w:rsidP="00871435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сказочная избушка на курьих ножках. Она не касалась полом земли, а была</w:t>
      </w:r>
    </w:p>
    <w:p w:rsidR="003403B7" w:rsidRPr="00DE7F36" w:rsidRDefault="003403B7" w:rsidP="00871435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построена на сваях, вероятно, ввиду половодья, затопляющего весною весь</w:t>
      </w:r>
    </w:p>
    <w:p w:rsidR="00871435" w:rsidRDefault="003403B7" w:rsidP="00871435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Ириновский</w:t>
      </w:r>
      <w:proofErr w:type="spellEnd"/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лес. Но одна сторона её от времени осела, и это придавало избушке</w:t>
      </w:r>
      <w:r w:rsidR="0049678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хромой и печальный вид. В окнах недоставало нескольких стёкол; их замениликакие-то грязные ветошки, выпиравшиеся горбом наружу. Я нажал на </w:t>
      </w:r>
      <w:proofErr w:type="spellStart"/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клямку</w:t>
      </w:r>
      <w:proofErr w:type="spellEnd"/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и</w:t>
      </w:r>
      <w:r w:rsidR="0049678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DE7F3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отворил дверь. В хате было очень темно, а у меня, после того как я долго гляделна снег, ходили перед глазами фиолетовые круги; поэтому я долго не могразобрать, есть ли кто-нибудь в хате.</w:t>
      </w:r>
    </w:p>
    <w:p w:rsidR="003403B7" w:rsidRPr="00871435" w:rsidRDefault="003403B7" w:rsidP="00871435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Pr="00DE7F3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А.И. Куприн. «Олеся»</w:t>
      </w:r>
      <w:r w:rsidRPr="00DE7F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5D203C" w:rsidRPr="00DE7F36" w:rsidRDefault="005D203C" w:rsidP="005D2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№2</w:t>
      </w:r>
    </w:p>
    <w:p w:rsidR="00DF7DF9" w:rsidRPr="00871435" w:rsidRDefault="00DF7DF9" w:rsidP="00DF7D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14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Прочитайте две басни Льва Толстого: </w:t>
      </w:r>
    </w:p>
    <w:p w:rsidR="00DF7DF9" w:rsidRPr="00DE7F36" w:rsidRDefault="00DF7DF9" w:rsidP="00DF7D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DF9" w:rsidRPr="001950C1" w:rsidRDefault="00DF7DF9" w:rsidP="00DF7D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950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1. Басня «Собака и её тень» </w:t>
      </w:r>
    </w:p>
    <w:p w:rsidR="00871435" w:rsidRPr="00DE7F36" w:rsidRDefault="00DF7DF9" w:rsidP="001950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Собака шла по дощечке через речку, а в зубах несла мясо. Увидала она себя в воде и подумала, что там другая собака мясо несёт, – бросила своё мясо и кинулась отнимать у той собаки: того мяса вовсе не было, а своё волною унесло. И осталась собака ни при чём.</w:t>
      </w:r>
    </w:p>
    <w:p w:rsidR="00871435" w:rsidRDefault="00871435" w:rsidP="00DF7D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71435" w:rsidRDefault="00871435" w:rsidP="00DF7D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F7DF9" w:rsidRPr="001950C1" w:rsidRDefault="00DF7DF9" w:rsidP="00DF7D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950C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2. Басня «Волк и Кобыла» </w:t>
      </w:r>
    </w:p>
    <w:p w:rsidR="00DF7DF9" w:rsidRPr="00DE7F36" w:rsidRDefault="00DF7DF9" w:rsidP="001950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Хотелось волку подобраться к жеребёнку. Он подошёл к табуну и говорит:</w:t>
      </w:r>
    </w:p>
    <w:p w:rsidR="00DF7DF9" w:rsidRPr="00DE7F36" w:rsidRDefault="00DF7DF9" w:rsidP="001950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это у вас жеребёнок один хромает? Или вы полечить не умеете? У нас, волков, такое лекарство есть, что никогда хромоты не будет.</w:t>
      </w:r>
    </w:p>
    <w:p w:rsidR="00DF7DF9" w:rsidRPr="00DE7F36" w:rsidRDefault="00DF7DF9" w:rsidP="001950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Кобыла одна и говорит:</w:t>
      </w:r>
    </w:p>
    <w:p w:rsidR="00DF7DF9" w:rsidRPr="00DE7F36" w:rsidRDefault="00DF7DF9" w:rsidP="001950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А ты знаешь, как лечить?</w:t>
      </w:r>
    </w:p>
    <w:p w:rsidR="00DF7DF9" w:rsidRPr="00DE7F36" w:rsidRDefault="00DF7DF9" w:rsidP="001950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Как не знать.</w:t>
      </w:r>
    </w:p>
    <w:p w:rsidR="00DF7DF9" w:rsidRPr="00DE7F36" w:rsidRDefault="00DF7DF9" w:rsidP="001950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Так вот полечи мне правую заднюю ногу, что-то в копыте больно.</w:t>
      </w:r>
    </w:p>
    <w:p w:rsidR="00DF7DF9" w:rsidRPr="00DE7F36" w:rsidRDefault="00DF7DF9" w:rsidP="001950C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F3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 подошёл к кобыле, и, как зашёл к ней сзади, она ударила его задом и разбила ему все зубы.</w:t>
      </w:r>
    </w:p>
    <w:p w:rsidR="00DF7DF9" w:rsidRPr="00871435" w:rsidRDefault="00DF7DF9" w:rsidP="00DF7D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14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1)Автор оставил басни без традиционной морали. Придумайте к каждой басне мораль (по 1-2 строчке).</w:t>
      </w:r>
    </w:p>
    <w:p w:rsidR="00871435" w:rsidRDefault="00DF7DF9" w:rsidP="005D2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14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2)</w:t>
      </w:r>
      <w:r w:rsidR="005D203C" w:rsidRPr="008714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Сочините собственную басню, соблюдая следующие условия: </w:t>
      </w:r>
    </w:p>
    <w:p w:rsidR="00871435" w:rsidRDefault="005D203C" w:rsidP="005D2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14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а) название басни – «Удав и Кролик»; </w:t>
      </w:r>
    </w:p>
    <w:p w:rsidR="00871435" w:rsidRDefault="005D203C" w:rsidP="005D2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14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б) моралью басни является реплика Удава</w:t>
      </w:r>
      <w:r w:rsidR="00E21A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или Кролика</w:t>
      </w:r>
      <w:bookmarkStart w:id="0" w:name="_GoBack"/>
      <w:bookmarkEnd w:id="0"/>
      <w:r w:rsidRPr="008714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; </w:t>
      </w:r>
    </w:p>
    <w:p w:rsidR="005D203C" w:rsidRPr="00871435" w:rsidRDefault="005D203C" w:rsidP="005D2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7143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в) предметный мир басни включает в себя высокую траву, озеро и солнце.</w:t>
      </w:r>
    </w:p>
    <w:p w:rsidR="00DF7DF9" w:rsidRPr="00DE7F36" w:rsidRDefault="00DF7DF9" w:rsidP="005D20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3B7" w:rsidRPr="00DE7F36" w:rsidRDefault="003403B7" w:rsidP="003403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3B7" w:rsidRPr="00DE7F36" w:rsidRDefault="003403B7" w:rsidP="003403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3B7" w:rsidRPr="00DE7F36" w:rsidRDefault="003403B7" w:rsidP="003403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3B7" w:rsidRPr="00DE7F36" w:rsidRDefault="003403B7" w:rsidP="003403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3B7" w:rsidRPr="00DE7F36" w:rsidRDefault="003403B7" w:rsidP="003403B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403B7" w:rsidRDefault="003403B7" w:rsidP="00EE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435" w:rsidRPr="00DE7F36" w:rsidRDefault="00871435" w:rsidP="00EE3B0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435" w:rsidRDefault="00871435" w:rsidP="003403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871435" w:rsidSect="008714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596"/>
    <w:rsid w:val="000B66D3"/>
    <w:rsid w:val="00106D7C"/>
    <w:rsid w:val="00132853"/>
    <w:rsid w:val="001950C1"/>
    <w:rsid w:val="002A02F4"/>
    <w:rsid w:val="003403B7"/>
    <w:rsid w:val="003D0F07"/>
    <w:rsid w:val="00462D7E"/>
    <w:rsid w:val="00496783"/>
    <w:rsid w:val="005D14CE"/>
    <w:rsid w:val="005D203C"/>
    <w:rsid w:val="005D5DC8"/>
    <w:rsid w:val="006133CD"/>
    <w:rsid w:val="006937C6"/>
    <w:rsid w:val="00871435"/>
    <w:rsid w:val="00900322"/>
    <w:rsid w:val="00937596"/>
    <w:rsid w:val="00DA19CF"/>
    <w:rsid w:val="00DE7F36"/>
    <w:rsid w:val="00DF7DF9"/>
    <w:rsid w:val="00E21A09"/>
    <w:rsid w:val="00EE3B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DC8"/>
  </w:style>
  <w:style w:type="paragraph" w:styleId="2">
    <w:name w:val="heading 2"/>
    <w:basedOn w:val="a"/>
    <w:link w:val="20"/>
    <w:uiPriority w:val="9"/>
    <w:qFormat/>
    <w:rsid w:val="00DF7D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D20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F7D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l">
    <w:name w:val="l"/>
    <w:basedOn w:val="a"/>
    <w:rsid w:val="00DF7D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900322"/>
  </w:style>
  <w:style w:type="paragraph" w:styleId="a4">
    <w:name w:val="No Spacing"/>
    <w:uiPriority w:val="1"/>
    <w:qFormat/>
    <w:rsid w:val="00462D7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Мораль басни "Волк и Кобыла" (Примерные ответы: Берегись коварных людей, которые</vt:lpstr>
    </vt:vector>
  </TitlesOfParts>
  <Company>SPecialiST RePack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Admin</cp:lastModifiedBy>
  <cp:revision>14</cp:revision>
  <dcterms:created xsi:type="dcterms:W3CDTF">2019-09-17T07:46:00Z</dcterms:created>
  <dcterms:modified xsi:type="dcterms:W3CDTF">2021-09-28T13:07:00Z</dcterms:modified>
</cp:coreProperties>
</file>